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"/>
        <w:gridCol w:w="3100"/>
        <w:gridCol w:w="4428"/>
        <w:gridCol w:w="1134"/>
        <w:gridCol w:w="1134"/>
        <w:gridCol w:w="1134"/>
        <w:gridCol w:w="50"/>
      </w:tblGrid>
      <w:tr w:rsidR="0078335A" w:rsidRPr="00B37CE7" w:rsidTr="0062402E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335A" w:rsidRPr="00B37CE7" w:rsidRDefault="0078335A">
            <w:pPr>
              <w:jc w:val="center"/>
            </w:pPr>
          </w:p>
        </w:tc>
        <w:tc>
          <w:tcPr>
            <w:tcW w:w="7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134C" w:rsidRDefault="00935067" w:rsidP="007E73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Приложение №</w:t>
            </w:r>
            <w:r w:rsidR="008F4F47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</w:p>
          <w:p w:rsidR="00EE4708" w:rsidRDefault="00935067" w:rsidP="007E73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проекту решения Собрания депутатов Петровского </w:t>
            </w:r>
          </w:p>
          <w:p w:rsidR="00EE4708" w:rsidRDefault="00935067" w:rsidP="00EE47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сельского поселения</w:t>
            </w:r>
            <w:r w:rsidR="00EE4708">
              <w:rPr>
                <w:sz w:val="22"/>
                <w:szCs w:val="22"/>
              </w:rPr>
              <w:t xml:space="preserve"> </w:t>
            </w:r>
            <w:r w:rsidR="00EE4708" w:rsidRPr="00EE4708">
              <w:rPr>
                <w:sz w:val="22"/>
                <w:szCs w:val="22"/>
              </w:rPr>
              <w:t>«О внесении изменений в решение</w:t>
            </w:r>
          </w:p>
          <w:p w:rsidR="00EE4708" w:rsidRDefault="00EE4708" w:rsidP="00EE4708">
            <w:pPr>
              <w:jc w:val="right"/>
              <w:rPr>
                <w:sz w:val="22"/>
                <w:szCs w:val="22"/>
              </w:rPr>
            </w:pPr>
            <w:r w:rsidRPr="00EE4708">
              <w:rPr>
                <w:sz w:val="22"/>
                <w:szCs w:val="22"/>
              </w:rPr>
              <w:t xml:space="preserve"> № 126</w:t>
            </w:r>
            <w:r>
              <w:rPr>
                <w:sz w:val="22"/>
                <w:szCs w:val="22"/>
              </w:rPr>
              <w:t xml:space="preserve"> </w:t>
            </w:r>
            <w:r w:rsidRPr="00EE4708">
              <w:rPr>
                <w:sz w:val="22"/>
                <w:szCs w:val="22"/>
              </w:rPr>
              <w:t xml:space="preserve">от 26.12.2024 г. Собрания депутатов Петровского </w:t>
            </w:r>
          </w:p>
          <w:p w:rsidR="00EE4708" w:rsidRDefault="00EE4708" w:rsidP="00EE4708">
            <w:pPr>
              <w:jc w:val="right"/>
              <w:rPr>
                <w:sz w:val="22"/>
                <w:szCs w:val="22"/>
              </w:rPr>
            </w:pPr>
            <w:r w:rsidRPr="00EE4708">
              <w:rPr>
                <w:sz w:val="22"/>
                <w:szCs w:val="22"/>
              </w:rPr>
              <w:t xml:space="preserve">сельского поселения «О бюджете Петровского сельского </w:t>
            </w:r>
          </w:p>
          <w:p w:rsidR="00EE4708" w:rsidRDefault="00EE4708" w:rsidP="00EE4708">
            <w:pPr>
              <w:jc w:val="right"/>
              <w:rPr>
                <w:sz w:val="22"/>
                <w:szCs w:val="22"/>
              </w:rPr>
            </w:pPr>
            <w:r w:rsidRPr="00EE4708">
              <w:rPr>
                <w:sz w:val="22"/>
                <w:szCs w:val="22"/>
              </w:rPr>
              <w:t xml:space="preserve">поселения Мясниковского района на 2025 год и на плановый </w:t>
            </w:r>
          </w:p>
          <w:p w:rsidR="00EE4708" w:rsidRDefault="00EE4708" w:rsidP="00EE4708">
            <w:pPr>
              <w:jc w:val="right"/>
              <w:rPr>
                <w:sz w:val="22"/>
                <w:szCs w:val="22"/>
              </w:rPr>
            </w:pPr>
            <w:r w:rsidRPr="00EE4708">
              <w:rPr>
                <w:sz w:val="22"/>
                <w:szCs w:val="22"/>
              </w:rPr>
              <w:t xml:space="preserve">период 2026 и 2027 годов» </w:t>
            </w:r>
          </w:p>
          <w:p w:rsidR="00EE4708" w:rsidRPr="00EE4708" w:rsidRDefault="00EE4708" w:rsidP="00EE47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</w:t>
            </w:r>
            <w:r w:rsidRPr="00EE4708">
              <w:rPr>
                <w:sz w:val="22"/>
                <w:szCs w:val="22"/>
              </w:rPr>
              <w:t xml:space="preserve"> № </w:t>
            </w:r>
            <w:r w:rsidR="004F7372">
              <w:rPr>
                <w:sz w:val="22"/>
                <w:szCs w:val="22"/>
              </w:rPr>
              <w:t>150</w:t>
            </w:r>
            <w:bookmarkStart w:id="0" w:name="_GoBack"/>
            <w:bookmarkEnd w:id="0"/>
            <w:r w:rsidR="0019195A">
              <w:rPr>
                <w:sz w:val="22"/>
                <w:szCs w:val="22"/>
              </w:rPr>
              <w:t xml:space="preserve"> от </w:t>
            </w:r>
            <w:r w:rsidR="000E769F">
              <w:rPr>
                <w:sz w:val="22"/>
                <w:szCs w:val="22"/>
              </w:rPr>
              <w:t>26</w:t>
            </w:r>
            <w:r w:rsidR="001934A1">
              <w:rPr>
                <w:sz w:val="22"/>
                <w:szCs w:val="22"/>
              </w:rPr>
              <w:t>.12.</w:t>
            </w:r>
            <w:r w:rsidRPr="00EE4708">
              <w:rPr>
                <w:sz w:val="22"/>
                <w:szCs w:val="22"/>
              </w:rPr>
              <w:t>2025 г.</w:t>
            </w:r>
          </w:p>
          <w:p w:rsidR="00EE4708" w:rsidRDefault="00EE4708" w:rsidP="007E7300">
            <w:pPr>
              <w:jc w:val="right"/>
              <w:rPr>
                <w:sz w:val="22"/>
                <w:szCs w:val="22"/>
              </w:rPr>
            </w:pPr>
          </w:p>
          <w:p w:rsidR="0078335A" w:rsidRPr="00651306" w:rsidRDefault="0078335A" w:rsidP="007E7300">
            <w:pPr>
              <w:jc w:val="right"/>
              <w:rPr>
                <w:sz w:val="22"/>
                <w:szCs w:val="22"/>
              </w:rPr>
            </w:pPr>
            <w:r w:rsidRPr="00651306">
              <w:rPr>
                <w:sz w:val="22"/>
                <w:szCs w:val="22"/>
              </w:rPr>
              <w:t xml:space="preserve">Приложение </w:t>
            </w:r>
            <w:r w:rsidR="001E6C42">
              <w:rPr>
                <w:sz w:val="22"/>
                <w:szCs w:val="22"/>
              </w:rPr>
              <w:t>№</w:t>
            </w:r>
            <w:r w:rsidR="004D7BAE">
              <w:rPr>
                <w:sz w:val="22"/>
                <w:szCs w:val="22"/>
              </w:rPr>
              <w:t>2</w:t>
            </w:r>
          </w:p>
        </w:tc>
      </w:tr>
      <w:tr w:rsidR="001E6C42" w:rsidTr="0062402E">
        <w:tblPrEx>
          <w:tblLook w:val="04A0" w:firstRow="1" w:lastRow="0" w:firstColumn="1" w:lastColumn="0" w:noHBand="0" w:noVBand="1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42" w:rsidRDefault="001E6C42" w:rsidP="00A94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A94A57">
              <w:rPr>
                <w:sz w:val="22"/>
                <w:szCs w:val="22"/>
              </w:rPr>
              <w:t xml:space="preserve">проекту </w:t>
            </w:r>
            <w:r w:rsidR="00A75CD7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ешени</w:t>
            </w:r>
            <w:r w:rsidR="00A94A57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Собрания депутатов Петровского сельского поселения</w:t>
            </w:r>
          </w:p>
        </w:tc>
      </w:tr>
      <w:tr w:rsidR="001E6C42" w:rsidTr="0062402E">
        <w:tblPrEx>
          <w:tblLook w:val="04A0" w:firstRow="1" w:lastRow="0" w:firstColumn="1" w:lastColumn="0" w:noHBand="0" w:noVBand="1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42" w:rsidRDefault="00A75CD7" w:rsidP="003D6C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«О бюджете Петровского сельского поселения</w:t>
            </w:r>
          </w:p>
        </w:tc>
      </w:tr>
      <w:tr w:rsidR="00A75CD7" w:rsidTr="0062402E">
        <w:tblPrEx>
          <w:tblLook w:val="04A0" w:firstRow="1" w:lastRow="0" w:firstColumn="1" w:lastColumn="0" w:noHBand="0" w:noVBand="1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D7" w:rsidRDefault="00A75CD7" w:rsidP="00482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</w:t>
            </w:r>
            <w:r w:rsidR="00131179"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 xml:space="preserve">  Мясниковского рай</w:t>
            </w:r>
            <w:r w:rsidR="00131179">
              <w:rPr>
                <w:sz w:val="22"/>
                <w:szCs w:val="22"/>
              </w:rPr>
              <w:t>о</w:t>
            </w:r>
            <w:r w:rsidR="00CC407B">
              <w:rPr>
                <w:sz w:val="22"/>
                <w:szCs w:val="22"/>
              </w:rPr>
              <w:t>на на 20</w:t>
            </w:r>
            <w:r w:rsidR="007E7300">
              <w:rPr>
                <w:sz w:val="22"/>
                <w:szCs w:val="22"/>
              </w:rPr>
              <w:t>2</w:t>
            </w:r>
            <w:r w:rsidR="0048238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и на плановый период 202</w:t>
            </w:r>
            <w:r w:rsidR="0048238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и 202</w:t>
            </w:r>
            <w:r w:rsidR="0048238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годов»</w:t>
            </w:r>
          </w:p>
        </w:tc>
      </w:tr>
      <w:tr w:rsidR="00A75CD7" w:rsidTr="0062402E">
        <w:tblPrEx>
          <w:tblLook w:val="04A0" w:firstRow="1" w:lastRow="0" w:firstColumn="1" w:lastColumn="0" w:noHBand="0" w:noVBand="1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D7" w:rsidRDefault="003D6C4F" w:rsidP="003D6C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BE18CB">
              <w:rPr>
                <w:sz w:val="22"/>
                <w:szCs w:val="22"/>
              </w:rPr>
              <w:t>26.12</w:t>
            </w:r>
            <w:r w:rsidR="0048238B">
              <w:rPr>
                <w:sz w:val="22"/>
                <w:szCs w:val="22"/>
              </w:rPr>
              <w:t>.2024</w:t>
            </w:r>
            <w:r>
              <w:rPr>
                <w:sz w:val="22"/>
                <w:szCs w:val="22"/>
              </w:rPr>
              <w:t xml:space="preserve"> г. № </w:t>
            </w:r>
            <w:r w:rsidR="00BE18CB">
              <w:rPr>
                <w:sz w:val="22"/>
                <w:szCs w:val="22"/>
              </w:rPr>
              <w:t>126</w:t>
            </w:r>
          </w:p>
          <w:p w:rsidR="00131179" w:rsidRDefault="00131179" w:rsidP="00A75CD7">
            <w:pPr>
              <w:rPr>
                <w:sz w:val="22"/>
                <w:szCs w:val="22"/>
              </w:rPr>
            </w:pPr>
          </w:p>
        </w:tc>
      </w:tr>
      <w:tr w:rsidR="00A75CD7" w:rsidRPr="00B37CE7" w:rsidTr="0062402E">
        <w:trPr>
          <w:gridAfter w:val="1"/>
          <w:wAfter w:w="50" w:type="dxa"/>
          <w:trHeight w:val="375"/>
        </w:trPr>
        <w:tc>
          <w:tcPr>
            <w:tcW w:w="11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CD7" w:rsidRPr="00B37CE7" w:rsidRDefault="00A75CD7" w:rsidP="0062402E">
            <w:pPr>
              <w:jc w:val="right"/>
            </w:pPr>
            <w:r>
              <w:t xml:space="preserve">           </w:t>
            </w:r>
            <w:r w:rsidRPr="00B37CE7">
              <w:t>(тыс. рублей)</w:t>
            </w:r>
          </w:p>
        </w:tc>
      </w:tr>
      <w:tr w:rsidR="00A75CD7" w:rsidRPr="0078335A" w:rsidTr="0062402E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  <w:r w:rsidRPr="00B37CE7">
              <w:rPr>
                <w:b/>
                <w:bCs/>
              </w:rPr>
              <w:t>Код БК РФ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  <w:r w:rsidRPr="00B37CE7">
              <w:rPr>
                <w:b/>
                <w:bCs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4823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48238B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CD7" w:rsidRPr="0078335A" w:rsidRDefault="00A75CD7" w:rsidP="0062402E">
            <w:pPr>
              <w:rPr>
                <w:b/>
              </w:rPr>
            </w:pPr>
            <w:r>
              <w:rPr>
                <w:b/>
              </w:rPr>
              <w:t>Плановый период</w:t>
            </w:r>
          </w:p>
        </w:tc>
      </w:tr>
      <w:tr w:rsidR="00A75CD7" w:rsidRPr="00A21B4A" w:rsidTr="0062402E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</w:p>
        </w:tc>
        <w:tc>
          <w:tcPr>
            <w:tcW w:w="4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Default="00A75CD7" w:rsidP="0062402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CD7" w:rsidRPr="00A21B4A" w:rsidRDefault="00A75CD7" w:rsidP="0048238B">
            <w:pPr>
              <w:rPr>
                <w:b/>
              </w:rPr>
            </w:pPr>
            <w:r w:rsidRPr="00A21B4A">
              <w:rPr>
                <w:b/>
              </w:rPr>
              <w:t>20</w:t>
            </w:r>
            <w:r>
              <w:rPr>
                <w:b/>
              </w:rPr>
              <w:t>2</w:t>
            </w:r>
            <w:r w:rsidR="0048238B">
              <w:rPr>
                <w:b/>
              </w:rPr>
              <w:t>6</w:t>
            </w:r>
            <w:r w:rsidRPr="00A21B4A">
              <w:rPr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CD7" w:rsidRPr="00A21B4A" w:rsidRDefault="00A75CD7" w:rsidP="0048238B">
            <w:pPr>
              <w:rPr>
                <w:b/>
              </w:rPr>
            </w:pPr>
            <w:r w:rsidRPr="00A21B4A">
              <w:rPr>
                <w:b/>
              </w:rPr>
              <w:t>202</w:t>
            </w:r>
            <w:r w:rsidR="0048238B">
              <w:rPr>
                <w:b/>
              </w:rPr>
              <w:t xml:space="preserve">7 </w:t>
            </w:r>
            <w:r w:rsidRPr="00A21B4A">
              <w:rPr>
                <w:b/>
              </w:rPr>
              <w:t>год</w:t>
            </w:r>
          </w:p>
        </w:tc>
      </w:tr>
      <w:tr w:rsidR="007E7300" w:rsidRPr="004F32C0" w:rsidTr="00CC407B">
        <w:trPr>
          <w:gridAfter w:val="1"/>
          <w:wAfter w:w="50" w:type="dxa"/>
          <w:trHeight w:val="557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300" w:rsidRPr="009756CC" w:rsidRDefault="007E7300" w:rsidP="0062402E">
            <w:r w:rsidRPr="009756CC">
              <w:t>01 00 00 00 00 0000 000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300" w:rsidRPr="009756CC" w:rsidRDefault="007E7300" w:rsidP="0062402E">
            <w:r w:rsidRPr="009756CC"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300" w:rsidRPr="00E9500E" w:rsidRDefault="00695124" w:rsidP="00C2760A">
            <w:pPr>
              <w:jc w:val="center"/>
            </w:pPr>
            <w:r>
              <w:t>1354,3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300" w:rsidRPr="00CE256D" w:rsidRDefault="00CE256D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300" w:rsidRPr="00CE256D" w:rsidRDefault="00CE256D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0308C" w:rsidRPr="004F32C0" w:rsidTr="00CC407B">
        <w:trPr>
          <w:gridAfter w:val="1"/>
          <w:wAfter w:w="50" w:type="dxa"/>
          <w:trHeight w:val="537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9756CC" w:rsidRDefault="0090308C" w:rsidP="0062402E">
            <w:r w:rsidRPr="009756CC">
              <w:t>01 05 00 00 00 0000 000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9756CC" w:rsidRDefault="0090308C" w:rsidP="0062402E">
            <w:r w:rsidRPr="009756CC">
              <w:t>Изменение остатков средств на</w:t>
            </w:r>
            <w:r w:rsidR="00FA2B7D">
              <w:t xml:space="preserve"> счетах по учету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08C" w:rsidRPr="00E9500E" w:rsidRDefault="00695124" w:rsidP="00C2760A">
            <w:pPr>
              <w:jc w:val="center"/>
            </w:pPr>
            <w:r>
              <w:t>1354,3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CE256D" w:rsidRDefault="00CE256D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48238B" w:rsidRDefault="00CE256D" w:rsidP="00CC407B">
            <w:pPr>
              <w:jc w:val="center"/>
              <w:rPr>
                <w:i/>
                <w:lang w:val="en-US"/>
              </w:rPr>
            </w:pPr>
            <w:r w:rsidRPr="0048238B">
              <w:rPr>
                <w:i/>
                <w:lang w:val="en-US"/>
              </w:rPr>
              <w:t>0</w:t>
            </w:r>
          </w:p>
        </w:tc>
      </w:tr>
      <w:tr w:rsidR="0090308C" w:rsidTr="00165835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B37CE7" w:rsidRDefault="0090308C" w:rsidP="0062402E">
            <w:r w:rsidRPr="00B37CE7">
              <w:t>01 05 00 00 00 0000 500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B37CE7" w:rsidRDefault="0090308C" w:rsidP="0062402E">
            <w:r w:rsidRPr="00B37CE7"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08C" w:rsidRPr="00CC407B" w:rsidRDefault="000E769F" w:rsidP="00165835">
            <w:pPr>
              <w:jc w:val="center"/>
            </w:pPr>
            <w:r>
              <w:t>359</w:t>
            </w:r>
            <w:r w:rsidR="00165835"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CC407B" w:rsidRDefault="005A65B2" w:rsidP="00AD5709">
            <w:pPr>
              <w:jc w:val="center"/>
            </w:pPr>
            <w:r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9A650F" w:rsidRDefault="009761D6" w:rsidP="00AD5709">
            <w:pPr>
              <w:jc w:val="center"/>
            </w:pPr>
            <w:r>
              <w:t>49755,9</w:t>
            </w:r>
          </w:p>
        </w:tc>
      </w:tr>
      <w:tr w:rsidR="00165835" w:rsidTr="00165835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35" w:rsidRPr="00B37CE7" w:rsidRDefault="00165835" w:rsidP="00165835">
            <w:r w:rsidRPr="00B37CE7">
              <w:t>01 05 02 00 00 0000 500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35" w:rsidRPr="00B37CE7" w:rsidRDefault="00165835" w:rsidP="00165835">
            <w:r w:rsidRPr="00B37CE7"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835" w:rsidRDefault="000E769F" w:rsidP="00165835">
            <w:pPr>
              <w:jc w:val="center"/>
            </w:pPr>
            <w:r>
              <w:t>359</w:t>
            </w:r>
            <w:r w:rsidR="00165835" w:rsidRPr="0097369E"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835" w:rsidRDefault="00165835" w:rsidP="00165835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835" w:rsidRDefault="00165835" w:rsidP="00165835">
            <w:pPr>
              <w:jc w:val="center"/>
            </w:pPr>
            <w:r w:rsidRPr="00947E93">
              <w:t>49755,9</w:t>
            </w:r>
          </w:p>
        </w:tc>
      </w:tr>
      <w:tr w:rsidR="00165835" w:rsidTr="00165835">
        <w:trPr>
          <w:gridAfter w:val="1"/>
          <w:wAfter w:w="50" w:type="dxa"/>
          <w:trHeight w:val="421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35" w:rsidRPr="00B37CE7" w:rsidRDefault="00165835" w:rsidP="00165835">
            <w:r w:rsidRPr="00B37CE7">
              <w:t>01 05 02 01 00 0000 510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35" w:rsidRPr="00B37CE7" w:rsidRDefault="00165835" w:rsidP="00165835">
            <w:r w:rsidRPr="00B37CE7"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835" w:rsidRDefault="000E769F" w:rsidP="00165835">
            <w:pPr>
              <w:jc w:val="center"/>
            </w:pPr>
            <w:r>
              <w:t>359</w:t>
            </w:r>
            <w:r w:rsidR="00165835" w:rsidRPr="0097369E"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835" w:rsidRDefault="00165835" w:rsidP="00165835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835" w:rsidRDefault="00165835" w:rsidP="00165835">
            <w:pPr>
              <w:jc w:val="center"/>
            </w:pPr>
            <w:r w:rsidRPr="00947E93">
              <w:t>49755,9</w:t>
            </w:r>
          </w:p>
        </w:tc>
      </w:tr>
      <w:tr w:rsidR="00165835" w:rsidTr="00165835">
        <w:trPr>
          <w:gridAfter w:val="1"/>
          <w:wAfter w:w="50" w:type="dxa"/>
          <w:trHeight w:val="564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35" w:rsidRPr="00B37CE7" w:rsidRDefault="00165835" w:rsidP="00165835">
            <w:r>
              <w:t>01 05 02 01 10</w:t>
            </w:r>
            <w:r w:rsidRPr="00B37CE7">
              <w:t xml:space="preserve"> 0000 510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835" w:rsidRPr="00B37CE7" w:rsidRDefault="00165835" w:rsidP="00165835">
            <w:r w:rsidRPr="00B37CE7">
              <w:t>Увеличение прочих остатков денежных средст</w:t>
            </w:r>
            <w:r>
              <w:t>в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835" w:rsidRDefault="000E769F" w:rsidP="00165835">
            <w:pPr>
              <w:jc w:val="center"/>
            </w:pPr>
            <w:r>
              <w:t>359</w:t>
            </w:r>
            <w:r w:rsidR="00165835" w:rsidRPr="0097369E"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835" w:rsidRDefault="00165835" w:rsidP="00165835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835" w:rsidRDefault="00165835" w:rsidP="00165835">
            <w:pPr>
              <w:jc w:val="center"/>
            </w:pPr>
            <w:r w:rsidRPr="00947E93">
              <w:t>49755,9</w:t>
            </w:r>
          </w:p>
        </w:tc>
      </w:tr>
      <w:tr w:rsidR="009761D6" w:rsidRPr="00E64C79" w:rsidTr="009761D6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01 05 00 00 00 0000 600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1D6" w:rsidRDefault="000E769F" w:rsidP="00D33B42">
            <w:pPr>
              <w:jc w:val="center"/>
            </w:pPr>
            <w:r>
              <w:t>372</w:t>
            </w:r>
            <w:r w:rsidR="00165835"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9761D6">
            <w:pPr>
              <w:jc w:val="center"/>
            </w:pPr>
            <w:r w:rsidRPr="00947E93">
              <w:t>49755,9</w:t>
            </w:r>
          </w:p>
        </w:tc>
      </w:tr>
      <w:tr w:rsidR="009761D6" w:rsidRPr="00E64C79" w:rsidTr="009761D6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01 05 02 00 00 0000 600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1D6" w:rsidRDefault="000E769F" w:rsidP="00D33B42">
            <w:pPr>
              <w:jc w:val="center"/>
            </w:pPr>
            <w:r>
              <w:t>372</w:t>
            </w:r>
            <w:r w:rsidR="00165835"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9761D6">
            <w:pPr>
              <w:jc w:val="center"/>
            </w:pPr>
            <w:r w:rsidRPr="00947E93">
              <w:t>49755,9</w:t>
            </w:r>
          </w:p>
        </w:tc>
      </w:tr>
      <w:tr w:rsidR="009761D6" w:rsidRPr="00E64C79" w:rsidTr="009761D6">
        <w:trPr>
          <w:gridAfter w:val="1"/>
          <w:wAfter w:w="50" w:type="dxa"/>
          <w:trHeight w:val="277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01 05 02 01 00 0000 610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1D6" w:rsidRDefault="000E769F" w:rsidP="00D33B42">
            <w:pPr>
              <w:jc w:val="center"/>
            </w:pPr>
            <w:r>
              <w:t>372</w:t>
            </w:r>
            <w:r w:rsidR="00165835"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9761D6">
            <w:pPr>
              <w:jc w:val="center"/>
            </w:pPr>
            <w:r w:rsidRPr="00947E93">
              <w:t>49755,9</w:t>
            </w:r>
          </w:p>
        </w:tc>
      </w:tr>
      <w:tr w:rsidR="009761D6" w:rsidRPr="00E64C79" w:rsidTr="009761D6">
        <w:trPr>
          <w:gridAfter w:val="1"/>
          <w:wAfter w:w="50" w:type="dxa"/>
          <w:trHeight w:val="509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>
              <w:t>01 05 02 01 10</w:t>
            </w:r>
            <w:r w:rsidRPr="00B37CE7">
              <w:t xml:space="preserve"> 0000 610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1D6" w:rsidRPr="00B37CE7" w:rsidRDefault="009761D6" w:rsidP="0062402E">
            <w:r w:rsidRPr="00B37CE7">
              <w:t>Уменьшение прочих остатков денежных средст</w:t>
            </w:r>
            <w:r>
              <w:t>в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1D6" w:rsidRDefault="000E769F" w:rsidP="00D33B42">
            <w:pPr>
              <w:jc w:val="center"/>
            </w:pPr>
            <w:r>
              <w:t>372</w:t>
            </w:r>
            <w:r w:rsidR="00165835"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1D6" w:rsidRDefault="009761D6" w:rsidP="009761D6">
            <w:pPr>
              <w:jc w:val="center"/>
            </w:pPr>
            <w:r w:rsidRPr="00947E93">
              <w:t>49755,9</w:t>
            </w:r>
          </w:p>
        </w:tc>
      </w:tr>
    </w:tbl>
    <w:p w:rsidR="00B37CE7" w:rsidRPr="00B37CE7" w:rsidRDefault="00B37CE7"/>
    <w:sectPr w:rsidR="00B37CE7" w:rsidRPr="00B37CE7" w:rsidSect="00B37C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37CE7"/>
    <w:rsid w:val="00013776"/>
    <w:rsid w:val="0005251D"/>
    <w:rsid w:val="000552C9"/>
    <w:rsid w:val="000778D3"/>
    <w:rsid w:val="00080F15"/>
    <w:rsid w:val="00090DD3"/>
    <w:rsid w:val="00092AA5"/>
    <w:rsid w:val="000A36E5"/>
    <w:rsid w:val="000D7940"/>
    <w:rsid w:val="000E3327"/>
    <w:rsid w:val="000E769F"/>
    <w:rsid w:val="00111E65"/>
    <w:rsid w:val="00114E74"/>
    <w:rsid w:val="00123CA3"/>
    <w:rsid w:val="00131179"/>
    <w:rsid w:val="0015407B"/>
    <w:rsid w:val="00162CA1"/>
    <w:rsid w:val="00165835"/>
    <w:rsid w:val="00165CF4"/>
    <w:rsid w:val="0019195A"/>
    <w:rsid w:val="00193352"/>
    <w:rsid w:val="001934A1"/>
    <w:rsid w:val="001A36F4"/>
    <w:rsid w:val="001C15FF"/>
    <w:rsid w:val="001E33DF"/>
    <w:rsid w:val="001E6C42"/>
    <w:rsid w:val="001F29EA"/>
    <w:rsid w:val="0020244D"/>
    <w:rsid w:val="00243364"/>
    <w:rsid w:val="00247B7C"/>
    <w:rsid w:val="00284C51"/>
    <w:rsid w:val="002B2518"/>
    <w:rsid w:val="002C740B"/>
    <w:rsid w:val="002D0D08"/>
    <w:rsid w:val="002F4CE2"/>
    <w:rsid w:val="002F697D"/>
    <w:rsid w:val="00304961"/>
    <w:rsid w:val="00326698"/>
    <w:rsid w:val="003416D5"/>
    <w:rsid w:val="00354689"/>
    <w:rsid w:val="00361E08"/>
    <w:rsid w:val="003622F0"/>
    <w:rsid w:val="0037136D"/>
    <w:rsid w:val="003746F2"/>
    <w:rsid w:val="003A0B91"/>
    <w:rsid w:val="003B00EA"/>
    <w:rsid w:val="003D6C4F"/>
    <w:rsid w:val="003E07AF"/>
    <w:rsid w:val="004310FB"/>
    <w:rsid w:val="00451826"/>
    <w:rsid w:val="004710EF"/>
    <w:rsid w:val="0048238B"/>
    <w:rsid w:val="004D4DF7"/>
    <w:rsid w:val="004D7BAE"/>
    <w:rsid w:val="004F7372"/>
    <w:rsid w:val="0052680D"/>
    <w:rsid w:val="00547D16"/>
    <w:rsid w:val="00563B71"/>
    <w:rsid w:val="00574FF5"/>
    <w:rsid w:val="00575D51"/>
    <w:rsid w:val="005879B4"/>
    <w:rsid w:val="00587F34"/>
    <w:rsid w:val="005A65B2"/>
    <w:rsid w:val="005E4777"/>
    <w:rsid w:val="00617A46"/>
    <w:rsid w:val="0062402E"/>
    <w:rsid w:val="00636B8F"/>
    <w:rsid w:val="00640659"/>
    <w:rsid w:val="00651306"/>
    <w:rsid w:val="006724D3"/>
    <w:rsid w:val="00695124"/>
    <w:rsid w:val="006A57BA"/>
    <w:rsid w:val="006B2C1B"/>
    <w:rsid w:val="006C22C4"/>
    <w:rsid w:val="006D6F9A"/>
    <w:rsid w:val="006F61C4"/>
    <w:rsid w:val="0071271C"/>
    <w:rsid w:val="007277B8"/>
    <w:rsid w:val="0073254F"/>
    <w:rsid w:val="00737AD8"/>
    <w:rsid w:val="007418F0"/>
    <w:rsid w:val="00746493"/>
    <w:rsid w:val="00775F01"/>
    <w:rsid w:val="0078335A"/>
    <w:rsid w:val="007856AE"/>
    <w:rsid w:val="007C0A44"/>
    <w:rsid w:val="007D656B"/>
    <w:rsid w:val="007E7300"/>
    <w:rsid w:val="008129FE"/>
    <w:rsid w:val="00820529"/>
    <w:rsid w:val="008337A1"/>
    <w:rsid w:val="00856C7B"/>
    <w:rsid w:val="00863B6E"/>
    <w:rsid w:val="008A4B18"/>
    <w:rsid w:val="008C11D6"/>
    <w:rsid w:val="008C3CEF"/>
    <w:rsid w:val="008F0EA9"/>
    <w:rsid w:val="008F4F47"/>
    <w:rsid w:val="008F7D30"/>
    <w:rsid w:val="0090061C"/>
    <w:rsid w:val="0090308C"/>
    <w:rsid w:val="0091631E"/>
    <w:rsid w:val="00935067"/>
    <w:rsid w:val="009669F6"/>
    <w:rsid w:val="00970121"/>
    <w:rsid w:val="009756CC"/>
    <w:rsid w:val="009761D6"/>
    <w:rsid w:val="00985725"/>
    <w:rsid w:val="009A0596"/>
    <w:rsid w:val="009A1575"/>
    <w:rsid w:val="009A650F"/>
    <w:rsid w:val="00A034CB"/>
    <w:rsid w:val="00A039DD"/>
    <w:rsid w:val="00A14375"/>
    <w:rsid w:val="00A21B4A"/>
    <w:rsid w:val="00A26D37"/>
    <w:rsid w:val="00A27CFC"/>
    <w:rsid w:val="00A4723E"/>
    <w:rsid w:val="00A75CD7"/>
    <w:rsid w:val="00A94A57"/>
    <w:rsid w:val="00AA3AD4"/>
    <w:rsid w:val="00AB5999"/>
    <w:rsid w:val="00AD5709"/>
    <w:rsid w:val="00AE2495"/>
    <w:rsid w:val="00B173B2"/>
    <w:rsid w:val="00B37CE7"/>
    <w:rsid w:val="00B53D8D"/>
    <w:rsid w:val="00B633BE"/>
    <w:rsid w:val="00BE165E"/>
    <w:rsid w:val="00BE18CB"/>
    <w:rsid w:val="00BE1A8D"/>
    <w:rsid w:val="00C069D5"/>
    <w:rsid w:val="00C2760A"/>
    <w:rsid w:val="00C637A0"/>
    <w:rsid w:val="00C711B5"/>
    <w:rsid w:val="00CA3641"/>
    <w:rsid w:val="00CA7391"/>
    <w:rsid w:val="00CC407B"/>
    <w:rsid w:val="00CE256D"/>
    <w:rsid w:val="00CF3B93"/>
    <w:rsid w:val="00D33B42"/>
    <w:rsid w:val="00D4055C"/>
    <w:rsid w:val="00D4134C"/>
    <w:rsid w:val="00D43428"/>
    <w:rsid w:val="00D55413"/>
    <w:rsid w:val="00D57798"/>
    <w:rsid w:val="00D71F6F"/>
    <w:rsid w:val="00DC56A4"/>
    <w:rsid w:val="00DD10D5"/>
    <w:rsid w:val="00DE2DA6"/>
    <w:rsid w:val="00DF6443"/>
    <w:rsid w:val="00E31289"/>
    <w:rsid w:val="00E36E13"/>
    <w:rsid w:val="00E9500E"/>
    <w:rsid w:val="00EA3D17"/>
    <w:rsid w:val="00ED2A27"/>
    <w:rsid w:val="00EE4708"/>
    <w:rsid w:val="00EF280E"/>
    <w:rsid w:val="00F47D5B"/>
    <w:rsid w:val="00F57B27"/>
    <w:rsid w:val="00F701A6"/>
    <w:rsid w:val="00F81E6F"/>
    <w:rsid w:val="00FA2B7D"/>
    <w:rsid w:val="00FC3CA3"/>
    <w:rsid w:val="00FE4246"/>
    <w:rsid w:val="00FE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4032DE"/>
  <w15:docId w15:val="{81C62557-A691-457B-956F-87570011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D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6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7C7CD-7041-4E8C-8D8B-E3DB23CC7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****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***</dc:creator>
  <cp:lastModifiedBy>User</cp:lastModifiedBy>
  <cp:revision>31</cp:revision>
  <cp:lastPrinted>2025-12-26T07:29:00Z</cp:lastPrinted>
  <dcterms:created xsi:type="dcterms:W3CDTF">2024-12-26T07:19:00Z</dcterms:created>
  <dcterms:modified xsi:type="dcterms:W3CDTF">2025-12-26T07:29:00Z</dcterms:modified>
</cp:coreProperties>
</file>